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A7" w:rsidRDefault="003F1DA7" w:rsidP="001C1D53">
      <w:pPr>
        <w:spacing w:after="0" w:line="240" w:lineRule="auto"/>
        <w:jc w:val="center"/>
      </w:pPr>
      <w:proofErr w:type="gramStart"/>
      <w:r>
        <w:t>FORM  OF</w:t>
      </w:r>
      <w:proofErr w:type="gramEnd"/>
      <w:r>
        <w:t xml:space="preserve">  BANK  GUARANTEE  FOR  </w:t>
      </w:r>
      <w:r w:rsidR="007B2A4A">
        <w:t xml:space="preserve">MOBILIZATION </w:t>
      </w:r>
      <w:r>
        <w:t>ADVANCE  PAYMENT</w:t>
      </w:r>
    </w:p>
    <w:p w:rsidR="001C1D53" w:rsidRDefault="001C1D53" w:rsidP="001C1D53">
      <w:pPr>
        <w:spacing w:after="0" w:line="240" w:lineRule="auto"/>
        <w:jc w:val="center"/>
      </w:pPr>
      <w:r>
        <w:t xml:space="preserve">(Reference Clause </w:t>
      </w:r>
      <w:r w:rsidR="007B2A4A">
        <w:t>III</w:t>
      </w:r>
      <w:r>
        <w:t xml:space="preserve"> (</w:t>
      </w:r>
      <w:r w:rsidR="007B2A4A">
        <w:t>6</w:t>
      </w:r>
      <w:r>
        <w:t xml:space="preserve">) of </w:t>
      </w:r>
      <w:r w:rsidR="007B2A4A">
        <w:t>Special conditions of c</w:t>
      </w:r>
      <w:r>
        <w:t>ontract)</w:t>
      </w:r>
    </w:p>
    <w:p w:rsidR="001C1D53" w:rsidRDefault="001C1D53" w:rsidP="001C1D53">
      <w:pPr>
        <w:spacing w:after="0" w:line="240" w:lineRule="auto"/>
        <w:jc w:val="center"/>
      </w:pPr>
    </w:p>
    <w:p w:rsidR="00481930" w:rsidRDefault="00481930" w:rsidP="001C1D53">
      <w:pPr>
        <w:spacing w:after="0" w:line="240" w:lineRule="auto"/>
        <w:jc w:val="center"/>
      </w:pPr>
    </w:p>
    <w:p w:rsidR="001C1D53" w:rsidRDefault="001C1D53" w:rsidP="003F1DA7">
      <w:pPr>
        <w:jc w:val="center"/>
      </w:pPr>
      <w:r>
        <w:t>(To be stamped in accordance with Stamp Act</w:t>
      </w:r>
      <w:r w:rsidR="007B2A4A">
        <w:t xml:space="preserve"> by</w:t>
      </w:r>
      <w:r>
        <w:t xml:space="preserve"> issuing </w:t>
      </w:r>
      <w:r w:rsidR="007B2A4A">
        <w:t>B</w:t>
      </w:r>
      <w:r>
        <w:t>ank)</w:t>
      </w:r>
    </w:p>
    <w:p w:rsidR="00481930" w:rsidRDefault="00481930" w:rsidP="003F1DA7">
      <w:pPr>
        <w:jc w:val="center"/>
      </w:pPr>
    </w:p>
    <w:p w:rsidR="001C1D53" w:rsidRDefault="007B2A4A" w:rsidP="001C1D53">
      <w:r>
        <w:t>No.</w:t>
      </w:r>
      <w:r w:rsidR="00075D6A">
        <w:t>:   ________________</w:t>
      </w:r>
      <w:r w:rsidR="00481930">
        <w:t>_</w:t>
      </w:r>
      <w:r w:rsidR="00481930">
        <w:tab/>
      </w:r>
      <w:r w:rsidR="00481930">
        <w:tab/>
      </w:r>
      <w:r w:rsidR="00481930">
        <w:tab/>
      </w:r>
      <w:proofErr w:type="gramStart"/>
      <w:r w:rsidR="001C1D53">
        <w:t>Bank  Guarantee</w:t>
      </w:r>
      <w:proofErr w:type="gramEnd"/>
      <w:r w:rsidR="001C1D53">
        <w:t xml:space="preserve"> </w:t>
      </w:r>
      <w:r>
        <w:t>value</w:t>
      </w:r>
      <w:r w:rsidR="001C1D53">
        <w:t xml:space="preserve"> </w:t>
      </w:r>
      <w:r w:rsidR="00481930">
        <w:t xml:space="preserve">: </w:t>
      </w:r>
      <w:r>
        <w:t>( Rs. )</w:t>
      </w:r>
      <w:r w:rsidR="001C1D53">
        <w:t>___________</w:t>
      </w:r>
      <w:r w:rsidR="00075D6A">
        <w:t>_____</w:t>
      </w:r>
    </w:p>
    <w:p w:rsidR="00F444F2" w:rsidRDefault="00F444F2" w:rsidP="001C1D53">
      <w:r>
        <w:t>Date:  _________________</w:t>
      </w:r>
      <w:r w:rsidR="00481930">
        <w:tab/>
      </w:r>
      <w:r w:rsidR="00481930">
        <w:tab/>
      </w:r>
      <w:r w:rsidR="00481930">
        <w:tab/>
        <w:t xml:space="preserve">Valid </w:t>
      </w:r>
      <w:proofErr w:type="spellStart"/>
      <w:proofErr w:type="gramStart"/>
      <w:r w:rsidR="00481930">
        <w:t>upto</w:t>
      </w:r>
      <w:proofErr w:type="spellEnd"/>
      <w:r w:rsidR="00481930">
        <w:t xml:space="preserve"> :</w:t>
      </w:r>
      <w:proofErr w:type="gramEnd"/>
      <w:r w:rsidR="00481930">
        <w:t xml:space="preserve"> __________________</w:t>
      </w:r>
    </w:p>
    <w:p w:rsidR="00424838" w:rsidRDefault="00424838" w:rsidP="001C1D53">
      <w:proofErr w:type="gramStart"/>
      <w:r>
        <w:t>Dear  Sir</w:t>
      </w:r>
      <w:proofErr w:type="gramEnd"/>
      <w:r>
        <w:t>,</w:t>
      </w:r>
    </w:p>
    <w:p w:rsidR="00201FAF" w:rsidRDefault="00424838" w:rsidP="00EB1ECE">
      <w:pPr>
        <w:spacing w:after="0" w:line="240" w:lineRule="auto"/>
        <w:jc w:val="both"/>
      </w:pPr>
      <w:proofErr w:type="gramStart"/>
      <w:r>
        <w:t>In consideration of M/s.</w:t>
      </w:r>
      <w:proofErr w:type="gramEnd"/>
      <w:r>
        <w:t xml:space="preserve"> </w:t>
      </w:r>
      <w:r w:rsidR="007B2A4A">
        <w:t xml:space="preserve"> </w:t>
      </w:r>
      <w:r w:rsidR="00AE4D99" w:rsidRPr="00AE4D99">
        <w:rPr>
          <w:highlight w:val="yellow"/>
          <w:u w:val="single"/>
        </w:rPr>
        <w:t>Name of Employer</w:t>
      </w:r>
      <w:r>
        <w:t xml:space="preserve">  (hereinafter referred as the “Client” , which expression shall unless repugnant to the context or meaning thereof include it successors, administrators and assigns) having awarded to M/s. ______________________</w:t>
      </w:r>
      <w:r w:rsidR="007B2A4A">
        <w:t>_______</w:t>
      </w:r>
      <w:r>
        <w:t xml:space="preserve"> (hereinafter referred to as the  “Con</w:t>
      </w:r>
      <w:r w:rsidR="007B2A4A">
        <w:t>tractor</w:t>
      </w:r>
      <w:r>
        <w:t>” which expression shall unless repug</w:t>
      </w:r>
      <w:r w:rsidR="004319D8">
        <w:t>na</w:t>
      </w:r>
      <w:r>
        <w:t xml:space="preserve">nt to the </w:t>
      </w:r>
      <w:r w:rsidR="00201FAF">
        <w:t>context or meaning thereof, includes its successors, administrators, executors and assigns), a contract by issue of</w:t>
      </w:r>
      <w:r w:rsidR="005F7B0F">
        <w:t xml:space="preserve"> </w:t>
      </w:r>
      <w:r w:rsidR="007B2A4A">
        <w:t>C</w:t>
      </w:r>
      <w:r w:rsidR="00236C30">
        <w:t>lien</w:t>
      </w:r>
      <w:r w:rsidR="00201FAF">
        <w:t xml:space="preserve">t’s  Agreement  dated  </w:t>
      </w:r>
      <w:r w:rsidR="005F7B0F">
        <w:t xml:space="preserve">__________ </w:t>
      </w:r>
      <w:r w:rsidR="007B2A4A">
        <w:t xml:space="preserve"> for the work of ___________________________________________</w:t>
      </w:r>
      <w:r w:rsidR="005F7B0F">
        <w:t>and  the same having been u</w:t>
      </w:r>
      <w:r w:rsidR="00201FAF">
        <w:t>nequivocally</w:t>
      </w:r>
      <w:r w:rsidR="005F7B0F">
        <w:t xml:space="preserve"> </w:t>
      </w:r>
      <w:r w:rsidR="00201FAF">
        <w:t>accepted by the Con</w:t>
      </w:r>
      <w:r w:rsidR="007B2A4A">
        <w:t>tractor</w:t>
      </w:r>
      <w:r w:rsidR="00201FAF">
        <w:t xml:space="preserve">, resulting in a Contract </w:t>
      </w:r>
      <w:r w:rsidR="007B2A4A">
        <w:t>of value Rs.</w:t>
      </w:r>
      <w:r w:rsidR="00201FAF">
        <w:t xml:space="preserve">  ______________ (hereinafter called the “Contract’)</w:t>
      </w:r>
      <w:r w:rsidR="007B2A4A">
        <w:t xml:space="preserve"> </w:t>
      </w:r>
      <w:r w:rsidR="00201FAF">
        <w:t>and the Client having agreed to make a</w:t>
      </w:r>
      <w:r w:rsidR="007B2A4A">
        <w:t xml:space="preserve"> </w:t>
      </w:r>
      <w:proofErr w:type="gramStart"/>
      <w:r w:rsidR="007B2A4A">
        <w:t xml:space="preserve">Mobilization </w:t>
      </w:r>
      <w:r w:rsidR="00201FAF">
        <w:t xml:space="preserve"> advance</w:t>
      </w:r>
      <w:proofErr w:type="gramEnd"/>
      <w:r w:rsidR="00201FAF">
        <w:t xml:space="preserve"> payment to the Con</w:t>
      </w:r>
      <w:r w:rsidR="007B2A4A">
        <w:t>tractor</w:t>
      </w:r>
      <w:r w:rsidR="00201FAF">
        <w:t xml:space="preserve"> for performance of the above Contract a</w:t>
      </w:r>
      <w:r w:rsidR="007B2A4A">
        <w:t>mounting</w:t>
      </w:r>
      <w:r w:rsidR="00201FAF">
        <w:t xml:space="preserve"> to</w:t>
      </w:r>
      <w:r w:rsidR="007B2A4A">
        <w:t xml:space="preserve">  Rs.</w:t>
      </w:r>
      <w:r w:rsidR="00201FAF">
        <w:t xml:space="preserve"> ______________ (in words and figure</w:t>
      </w:r>
      <w:r w:rsidR="00EF1AD1">
        <w:t>s) as an advance against Bank G</w:t>
      </w:r>
      <w:r w:rsidR="00201FAF">
        <w:t>uarantee to be furnished by the Con</w:t>
      </w:r>
      <w:r w:rsidR="007B2A4A">
        <w:t>tractor</w:t>
      </w:r>
      <w:r w:rsidR="00201FAF">
        <w:t>.</w:t>
      </w:r>
    </w:p>
    <w:p w:rsidR="00EF1AD1" w:rsidRDefault="00EF1AD1" w:rsidP="00EB1ECE">
      <w:pPr>
        <w:spacing w:after="0" w:line="240" w:lineRule="auto"/>
        <w:jc w:val="both"/>
      </w:pPr>
    </w:p>
    <w:p w:rsidR="00EF1AD1" w:rsidRDefault="00EF1AD1" w:rsidP="00EB1ECE">
      <w:pPr>
        <w:spacing w:after="0" w:line="240" w:lineRule="auto"/>
        <w:jc w:val="both"/>
      </w:pPr>
      <w:r>
        <w:t>We _________</w:t>
      </w:r>
      <w:r w:rsidR="00236C30">
        <w:t>__  (Name of the Bank) having i</w:t>
      </w:r>
      <w:r>
        <w:t>t</w:t>
      </w:r>
      <w:r w:rsidR="00236C30">
        <w:t xml:space="preserve">s </w:t>
      </w:r>
      <w:r>
        <w:t xml:space="preserve"> </w:t>
      </w:r>
      <w:r w:rsidR="005F7B0F">
        <w:t>Head Office at ______________ (</w:t>
      </w:r>
      <w:r>
        <w:t xml:space="preserve">hereinafter referred to as the Bank),  which expression shall, unless repugnant to the context or meaning thereof, include its successors, administrators executors and assigns) do hereby guarantee and undertake to pay the </w:t>
      </w:r>
      <w:r w:rsidR="007B2A4A">
        <w:t>C</w:t>
      </w:r>
      <w:r>
        <w:t>lient immediately on demand</w:t>
      </w:r>
      <w:r w:rsidR="005F7B0F">
        <w:t xml:space="preserve"> any or, all monies pay</w:t>
      </w:r>
      <w:r w:rsidR="00EB1ECE">
        <w:t>a</w:t>
      </w:r>
      <w:r w:rsidR="005F7B0F">
        <w:t xml:space="preserve">ble by </w:t>
      </w:r>
      <w:r>
        <w:t>the Con</w:t>
      </w:r>
      <w:r w:rsidR="00485684">
        <w:t xml:space="preserve">tractor </w:t>
      </w:r>
      <w:r>
        <w:t xml:space="preserve"> to the extent of </w:t>
      </w:r>
      <w:r w:rsidR="00485684">
        <w:t xml:space="preserve"> Rs. _______________</w:t>
      </w:r>
      <w:r>
        <w:t xml:space="preserve"> as aforesaid at any time </w:t>
      </w:r>
      <w:proofErr w:type="spellStart"/>
      <w:r>
        <w:t>upto</w:t>
      </w:r>
      <w:proofErr w:type="spellEnd"/>
      <w:r>
        <w:t xml:space="preserve"> ________ </w:t>
      </w:r>
      <w:r w:rsidR="00485684">
        <w:t>( validity date )</w:t>
      </w:r>
      <w:r>
        <w:t xml:space="preserve"> without any demur, reservation, contest, recourse or protest and/or wit</w:t>
      </w:r>
      <w:r w:rsidR="00485684">
        <w:t>hout any reference to the C</w:t>
      </w:r>
      <w:r>
        <w:t>on</w:t>
      </w:r>
      <w:r w:rsidR="00485684">
        <w:t>tractor</w:t>
      </w:r>
      <w:r>
        <w:t xml:space="preserve">. Any such demand made by the </w:t>
      </w:r>
      <w:r w:rsidR="00485684">
        <w:t>C</w:t>
      </w:r>
      <w:r>
        <w:t>lient on the Bank shall be conclusive and binding notwithstanding any difference</w:t>
      </w:r>
      <w:r w:rsidR="005F7B0F">
        <w:t xml:space="preserve"> between the Client and </w:t>
      </w:r>
      <w:r>
        <w:t>the Con</w:t>
      </w:r>
      <w:r w:rsidR="00485684">
        <w:t>tractor</w:t>
      </w:r>
      <w:r>
        <w:t xml:space="preserve"> or any dispute pending before any Court, Tribunal, Arbitrator or any other authority. We agree that the Guarantee herein contained shall be i</w:t>
      </w:r>
      <w:r w:rsidR="005F7B0F">
        <w:t>rrevocable and shall co</w:t>
      </w:r>
      <w:r>
        <w:t>ntinue to</w:t>
      </w:r>
      <w:r w:rsidR="005F7B0F">
        <w:t xml:space="preserve"> be e</w:t>
      </w:r>
      <w:r>
        <w:t xml:space="preserve">nforceable </w:t>
      </w:r>
      <w:r w:rsidR="005F7B0F">
        <w:t xml:space="preserve">till the Client discharges </w:t>
      </w:r>
      <w:r w:rsidR="00EB1ECE">
        <w:t>this</w:t>
      </w:r>
      <w:r w:rsidR="005F7B0F">
        <w:t xml:space="preserve"> guarantee.</w:t>
      </w:r>
    </w:p>
    <w:p w:rsidR="005F7B0F" w:rsidRDefault="005F7B0F" w:rsidP="00EB1ECE">
      <w:pPr>
        <w:spacing w:after="0" w:line="240" w:lineRule="auto"/>
        <w:jc w:val="both"/>
      </w:pPr>
    </w:p>
    <w:p w:rsidR="005F7B0F" w:rsidRDefault="005F7B0F" w:rsidP="00EB1ECE">
      <w:pPr>
        <w:spacing w:after="0" w:line="240" w:lineRule="auto"/>
        <w:jc w:val="both"/>
      </w:pPr>
      <w:r>
        <w:t>The Client shall have the fullest liberty without affecting in any way the liability of the Bank under this Guarantee</w:t>
      </w:r>
      <w:proofErr w:type="gramStart"/>
      <w:r>
        <w:t>,  from</w:t>
      </w:r>
      <w:proofErr w:type="gramEnd"/>
      <w:r>
        <w:t xml:space="preserve"> time to time to vary the advance or to extend the time for performance of the contract by the Con</w:t>
      </w:r>
      <w:r w:rsidR="00485684">
        <w:t>tractor</w:t>
      </w:r>
      <w:r>
        <w:t>. The Client shall have the fullest liberty without affecting this guarantee, to postpone from time to time the exercise of any powers vested in them or of any right which they might have against the Client and to exercise the same at any time in any manner, and either to enforce or to forebear to enforce any covenants, contained or implied, in the Contract between the Client and the Con</w:t>
      </w:r>
      <w:r w:rsidR="00485684">
        <w:t>tractor</w:t>
      </w:r>
      <w:r w:rsidR="00236C30">
        <w:t xml:space="preserve"> any </w:t>
      </w:r>
      <w:r w:rsidR="00D54A18">
        <w:t>other course or remedy or security available to the Client. The bank shall not be relieved of its obligations under these presents by any exercise by the Client of its liberty with reference to the matters aforesaid or any</w:t>
      </w:r>
      <w:r w:rsidR="00D66B2B">
        <w:t xml:space="preserve"> </w:t>
      </w:r>
      <w:r w:rsidR="00D54A18">
        <w:t>of them</w:t>
      </w:r>
      <w:r w:rsidR="00236C30">
        <w:t xml:space="preserve"> </w:t>
      </w:r>
      <w:r w:rsidR="00D54A18">
        <w:t>or by reason of any other actor forbearance or other acts of omission or commission</w:t>
      </w:r>
      <w:r w:rsidR="00236C30">
        <w:t xml:space="preserve"> </w:t>
      </w:r>
      <w:r w:rsidR="00D54A18">
        <w:t>on the part of the Client or any other indulgence shown by the Client or by any other matter or thing whatsoever which under law wou</w:t>
      </w:r>
      <w:r w:rsidR="00C00A07">
        <w:t xml:space="preserve">ld but for this provision have </w:t>
      </w:r>
      <w:r w:rsidR="00D54A18">
        <w:t>the effect of relieving the Bank.</w:t>
      </w:r>
    </w:p>
    <w:p w:rsidR="00D54A18" w:rsidRDefault="00D54A18" w:rsidP="00EB1ECE">
      <w:pPr>
        <w:spacing w:after="0" w:line="240" w:lineRule="auto"/>
        <w:jc w:val="both"/>
      </w:pPr>
    </w:p>
    <w:p w:rsidR="00D54A18" w:rsidRDefault="00D54A18" w:rsidP="00EB1ECE">
      <w:pPr>
        <w:spacing w:after="0" w:line="240" w:lineRule="auto"/>
        <w:jc w:val="both"/>
      </w:pPr>
      <w:r>
        <w:t xml:space="preserve">The Bank also agrees that the Client at its option shall be entitled to enforce this Guarantee against the Bank as a </w:t>
      </w:r>
      <w:r w:rsidR="00485684">
        <w:t>P</w:t>
      </w:r>
      <w:r>
        <w:t>rincipal debtor, in the first instance without proceeding against the Con</w:t>
      </w:r>
      <w:r w:rsidR="00485684">
        <w:t>tractor</w:t>
      </w:r>
      <w:r>
        <w:t xml:space="preserve"> and notwithstanding any security or other guarantee that the Client may have in relation to the Con</w:t>
      </w:r>
      <w:r w:rsidR="00485684">
        <w:t>tractor’</w:t>
      </w:r>
      <w:r>
        <w:t>s liabilities.</w:t>
      </w:r>
    </w:p>
    <w:p w:rsidR="00D54A18" w:rsidRDefault="00D54A18" w:rsidP="00EB1ECE">
      <w:pPr>
        <w:spacing w:after="0" w:line="240" w:lineRule="auto"/>
        <w:jc w:val="both"/>
      </w:pPr>
    </w:p>
    <w:p w:rsidR="00D54A18" w:rsidRDefault="00D54A18" w:rsidP="00EB1ECE">
      <w:pPr>
        <w:spacing w:after="0" w:line="240" w:lineRule="auto"/>
        <w:jc w:val="both"/>
      </w:pPr>
      <w:r>
        <w:t xml:space="preserve">Notwithstanding anything contained herein above our liability under this guarantee is limited to </w:t>
      </w:r>
      <w:r w:rsidR="00485684">
        <w:t xml:space="preserve">Rs. </w:t>
      </w:r>
      <w:r>
        <w:t>_____</w:t>
      </w:r>
      <w:r w:rsidR="00485684">
        <w:t>________</w:t>
      </w:r>
      <w:r>
        <w:t xml:space="preserve"> and it shall remain in force </w:t>
      </w:r>
      <w:proofErr w:type="spellStart"/>
      <w:r>
        <w:t>upto</w:t>
      </w:r>
      <w:proofErr w:type="spellEnd"/>
      <w:r>
        <w:t xml:space="preserve"> and including  ____________ </w:t>
      </w:r>
      <w:r w:rsidR="00485684">
        <w:t>( Validity )</w:t>
      </w:r>
      <w:r>
        <w:t xml:space="preserve">  and shall be extended from time to time for such</w:t>
      </w:r>
      <w:r w:rsidR="00630ACF">
        <w:t xml:space="preserve"> period (not exc</w:t>
      </w:r>
      <w:r w:rsidR="003F35AC">
        <w:t>eeding one year), as may be desired by M/s. __</w:t>
      </w:r>
      <w:r w:rsidR="00485684">
        <w:t>________________ ( Contractor )</w:t>
      </w:r>
      <w:r w:rsidR="003F35AC">
        <w:t xml:space="preserve">  on whose behalf this guarantee has been given.</w:t>
      </w:r>
    </w:p>
    <w:p w:rsidR="003F35AC" w:rsidRDefault="003F35AC" w:rsidP="00EB1ECE">
      <w:pPr>
        <w:spacing w:after="0" w:line="240" w:lineRule="auto"/>
        <w:jc w:val="both"/>
      </w:pPr>
    </w:p>
    <w:p w:rsidR="003F35AC" w:rsidRDefault="003F35AC" w:rsidP="00EB1ECE">
      <w:pPr>
        <w:spacing w:after="0" w:line="240" w:lineRule="auto"/>
        <w:jc w:val="both"/>
      </w:pPr>
    </w:p>
    <w:p w:rsidR="003F35AC" w:rsidRDefault="003F35AC" w:rsidP="00EB1ECE">
      <w:pPr>
        <w:spacing w:after="0" w:line="240" w:lineRule="auto"/>
        <w:jc w:val="both"/>
      </w:pPr>
      <w:r>
        <w:t xml:space="preserve">Dated </w:t>
      </w:r>
      <w:proofErr w:type="gramStart"/>
      <w:r>
        <w:t>this  _</w:t>
      </w:r>
      <w:proofErr w:type="gramEnd"/>
      <w:r>
        <w:t xml:space="preserve">________________  day of ____________ </w:t>
      </w:r>
      <w:r w:rsidR="00485684">
        <w:t>20</w:t>
      </w:r>
      <w:r>
        <w:t xml:space="preserve"> ______ at  _____________________</w:t>
      </w:r>
    </w:p>
    <w:p w:rsidR="003F35AC" w:rsidRDefault="003F35AC" w:rsidP="00EB1ECE">
      <w:pPr>
        <w:spacing w:after="0" w:line="240" w:lineRule="auto"/>
        <w:jc w:val="both"/>
      </w:pPr>
    </w:p>
    <w:p w:rsidR="003F35AC" w:rsidRDefault="003F35AC" w:rsidP="00EB1ECE">
      <w:pPr>
        <w:spacing w:after="0" w:line="240" w:lineRule="auto"/>
        <w:jc w:val="both"/>
      </w:pPr>
    </w:p>
    <w:p w:rsidR="003F35AC" w:rsidRDefault="003F35AC" w:rsidP="00EB1ECE">
      <w:pPr>
        <w:spacing w:after="0" w:line="240" w:lineRule="auto"/>
        <w:jc w:val="both"/>
      </w:pPr>
      <w:r>
        <w:t>WITNESS:</w:t>
      </w:r>
    </w:p>
    <w:p w:rsidR="003F35AC" w:rsidRDefault="003F35AC" w:rsidP="00EB1ECE">
      <w:pPr>
        <w:spacing w:after="0" w:line="240" w:lineRule="auto"/>
        <w:jc w:val="both"/>
      </w:pPr>
    </w:p>
    <w:p w:rsidR="003F35AC" w:rsidRDefault="003F35AC" w:rsidP="00EB1ECE">
      <w:pPr>
        <w:spacing w:after="0" w:line="240" w:lineRule="auto"/>
        <w:jc w:val="both"/>
      </w:pPr>
    </w:p>
    <w:p w:rsidR="003F35AC" w:rsidRDefault="003F35AC" w:rsidP="00EB1ECE">
      <w:pPr>
        <w:spacing w:after="0" w:line="240" w:lineRule="auto"/>
        <w:jc w:val="both"/>
      </w:pPr>
      <w:r>
        <w:t>_____________________</w:t>
      </w:r>
      <w:r w:rsidR="00397A5F">
        <w:t>____</w:t>
      </w:r>
      <w:r>
        <w:t xml:space="preserve">         </w:t>
      </w:r>
      <w:r>
        <w:tab/>
      </w:r>
      <w:r>
        <w:tab/>
      </w:r>
      <w:r>
        <w:tab/>
      </w:r>
      <w:r>
        <w:tab/>
        <w:t xml:space="preserve">        _____________________</w:t>
      </w:r>
      <w:r w:rsidR="00397A5F">
        <w:t>____</w:t>
      </w:r>
      <w:r>
        <w:t xml:space="preserve">     </w:t>
      </w:r>
    </w:p>
    <w:p w:rsidR="003F35AC" w:rsidRDefault="003F35AC" w:rsidP="00EB1ECE">
      <w:pPr>
        <w:spacing w:after="0" w:line="240" w:lineRule="auto"/>
        <w:jc w:val="both"/>
      </w:pPr>
      <w:r>
        <w:t xml:space="preserve">     (Signature)</w:t>
      </w:r>
      <w:r w:rsidRPr="003F35AC">
        <w:t xml:space="preserve"> </w:t>
      </w:r>
      <w:r>
        <w:t xml:space="preserve">                                                                                                     </w:t>
      </w:r>
      <w:r w:rsidR="00397A5F">
        <w:t xml:space="preserve">                      </w:t>
      </w:r>
      <w:r>
        <w:t xml:space="preserve">  (Signature)</w:t>
      </w:r>
    </w:p>
    <w:p w:rsidR="003F35AC" w:rsidRDefault="003F35AC" w:rsidP="00EB1ECE">
      <w:pPr>
        <w:spacing w:after="0" w:line="240" w:lineRule="auto"/>
        <w:jc w:val="both"/>
      </w:pPr>
    </w:p>
    <w:p w:rsidR="00C00A07" w:rsidRDefault="00C00A07" w:rsidP="00EB1ECE">
      <w:pPr>
        <w:spacing w:after="0" w:line="240" w:lineRule="auto"/>
        <w:jc w:val="both"/>
      </w:pPr>
    </w:p>
    <w:p w:rsidR="00C00A07" w:rsidRDefault="00C00A07" w:rsidP="00EB1ECE">
      <w:pPr>
        <w:spacing w:after="0" w:line="240" w:lineRule="auto"/>
        <w:jc w:val="both"/>
      </w:pPr>
      <w:r>
        <w:t>_____________________</w:t>
      </w:r>
      <w:r w:rsidR="00397A5F">
        <w:t>____</w:t>
      </w:r>
      <w:r>
        <w:t xml:space="preserve">          </w:t>
      </w:r>
      <w:r>
        <w:tab/>
      </w:r>
      <w:r>
        <w:tab/>
      </w:r>
      <w:r>
        <w:tab/>
      </w:r>
      <w:r>
        <w:tab/>
        <w:t xml:space="preserve">        _____________________</w:t>
      </w:r>
      <w:r w:rsidR="00397A5F">
        <w:t>____</w:t>
      </w:r>
      <w:r>
        <w:t xml:space="preserve">     </w:t>
      </w:r>
    </w:p>
    <w:p w:rsidR="00C00A07" w:rsidRDefault="00C00A07" w:rsidP="00EB1ECE">
      <w:pPr>
        <w:spacing w:after="0" w:line="240" w:lineRule="auto"/>
        <w:jc w:val="both"/>
      </w:pPr>
      <w:r>
        <w:t xml:space="preserve">     (Name)</w:t>
      </w:r>
      <w:r w:rsidRPr="003F35AC">
        <w:t xml:space="preserve"> </w:t>
      </w:r>
      <w:r>
        <w:t xml:space="preserve">                                                                                                             </w:t>
      </w:r>
      <w:r w:rsidR="00397A5F">
        <w:t xml:space="preserve">                   </w:t>
      </w:r>
      <w:r>
        <w:t xml:space="preserve"> </w:t>
      </w:r>
      <w:r w:rsidR="00397A5F">
        <w:t xml:space="preserve"> </w:t>
      </w:r>
      <w:r>
        <w:t xml:space="preserve"> (Name)</w:t>
      </w:r>
    </w:p>
    <w:p w:rsidR="006A1278" w:rsidRDefault="006A1278" w:rsidP="00EB1ECE">
      <w:pPr>
        <w:spacing w:after="0" w:line="240" w:lineRule="auto"/>
        <w:jc w:val="both"/>
      </w:pPr>
    </w:p>
    <w:p w:rsidR="006A1278" w:rsidRDefault="006A1278" w:rsidP="00EB1ECE">
      <w:pPr>
        <w:spacing w:after="0" w:line="240" w:lineRule="auto"/>
        <w:jc w:val="both"/>
      </w:pPr>
    </w:p>
    <w:p w:rsidR="006A1278" w:rsidRDefault="006A1278" w:rsidP="00EB1ECE">
      <w:pPr>
        <w:spacing w:after="0" w:line="240" w:lineRule="auto"/>
        <w:jc w:val="both"/>
      </w:pPr>
      <w:r>
        <w:t>_____________________</w:t>
      </w:r>
      <w:r w:rsidR="00397A5F">
        <w:t>____</w:t>
      </w:r>
      <w:r>
        <w:t xml:space="preserve">          </w:t>
      </w:r>
      <w:r>
        <w:tab/>
      </w:r>
      <w:r>
        <w:tab/>
      </w:r>
      <w:r>
        <w:tab/>
      </w:r>
      <w:r>
        <w:tab/>
        <w:t xml:space="preserve">        _____________________</w:t>
      </w:r>
      <w:r w:rsidR="00397A5F">
        <w:t>____</w:t>
      </w:r>
      <w:r>
        <w:t xml:space="preserve">     </w:t>
      </w:r>
    </w:p>
    <w:p w:rsidR="00C00A07" w:rsidRDefault="00C00A07" w:rsidP="00EB1ECE">
      <w:pPr>
        <w:spacing w:after="0" w:line="240" w:lineRule="auto"/>
        <w:jc w:val="both"/>
      </w:pPr>
    </w:p>
    <w:p w:rsidR="006A1278" w:rsidRDefault="006A1278" w:rsidP="00EB1ECE">
      <w:pPr>
        <w:spacing w:after="0" w:line="240" w:lineRule="auto"/>
        <w:jc w:val="both"/>
      </w:pPr>
    </w:p>
    <w:p w:rsidR="006A1278" w:rsidRDefault="006A1278" w:rsidP="00EB1ECE">
      <w:pPr>
        <w:spacing w:after="0" w:line="240" w:lineRule="auto"/>
        <w:jc w:val="both"/>
      </w:pPr>
      <w:r>
        <w:t>_____________________</w:t>
      </w:r>
      <w:r w:rsidR="00397A5F">
        <w:t>____</w:t>
      </w:r>
      <w:r>
        <w:t xml:space="preserve">          </w:t>
      </w:r>
      <w:r>
        <w:tab/>
      </w:r>
      <w:r>
        <w:tab/>
      </w:r>
      <w:r>
        <w:tab/>
      </w:r>
      <w:r>
        <w:tab/>
        <w:t xml:space="preserve">        _____________________</w:t>
      </w:r>
      <w:r w:rsidR="00397A5F">
        <w:t>____</w:t>
      </w:r>
      <w:r>
        <w:t xml:space="preserve">     </w:t>
      </w:r>
    </w:p>
    <w:p w:rsidR="00744574" w:rsidRDefault="00397A5F" w:rsidP="00EB1ECE">
      <w:pPr>
        <w:spacing w:after="0" w:line="240" w:lineRule="auto"/>
        <w:jc w:val="both"/>
      </w:pPr>
      <w:r>
        <w:t xml:space="preserve"> </w:t>
      </w:r>
      <w:r w:rsidR="006A1278">
        <w:t>(</w:t>
      </w:r>
      <w:r>
        <w:t>Official Address</w:t>
      </w:r>
      <w:r w:rsidR="006A1278">
        <w:t>)</w:t>
      </w:r>
      <w:r w:rsidR="006A1278" w:rsidRPr="003F35AC">
        <w:t xml:space="preserve"> </w:t>
      </w:r>
      <w:r w:rsidR="006A1278">
        <w:t xml:space="preserve">                                                                        </w:t>
      </w:r>
      <w:r>
        <w:t xml:space="preserve">                   Designation (with Bank stamp)</w:t>
      </w:r>
      <w:r w:rsidR="006A1278">
        <w:t xml:space="preserve">       </w:t>
      </w:r>
    </w:p>
    <w:p w:rsidR="00744574" w:rsidRDefault="00744574" w:rsidP="00EB1ECE">
      <w:pPr>
        <w:spacing w:after="0" w:line="240" w:lineRule="auto"/>
        <w:jc w:val="both"/>
      </w:pPr>
    </w:p>
    <w:p w:rsidR="00744574" w:rsidRDefault="00744574" w:rsidP="00EB1ECE">
      <w:pPr>
        <w:spacing w:after="0" w:line="240" w:lineRule="auto"/>
        <w:jc w:val="both"/>
      </w:pPr>
      <w:r>
        <w:tab/>
      </w:r>
      <w:r>
        <w:tab/>
      </w:r>
      <w:r>
        <w:tab/>
      </w:r>
      <w:r>
        <w:tab/>
      </w:r>
      <w:r>
        <w:tab/>
      </w:r>
      <w:r>
        <w:tab/>
      </w:r>
      <w:r>
        <w:tab/>
      </w:r>
      <w:r>
        <w:tab/>
        <w:t xml:space="preserve">        Attorney as per Power of</w:t>
      </w:r>
      <w:r w:rsidR="006A1278">
        <w:t xml:space="preserve"> </w:t>
      </w:r>
    </w:p>
    <w:p w:rsidR="00744574" w:rsidRDefault="00744574" w:rsidP="00EB1ECE">
      <w:pPr>
        <w:spacing w:after="0" w:line="240" w:lineRule="auto"/>
        <w:jc w:val="both"/>
      </w:pPr>
      <w:r>
        <w:tab/>
      </w:r>
      <w:r>
        <w:tab/>
      </w:r>
      <w:r>
        <w:tab/>
      </w:r>
      <w:r>
        <w:tab/>
      </w:r>
      <w:r>
        <w:tab/>
      </w:r>
      <w:r>
        <w:tab/>
      </w:r>
      <w:r>
        <w:tab/>
      </w:r>
      <w:r>
        <w:tab/>
        <w:t xml:space="preserve">        </w:t>
      </w:r>
      <w:proofErr w:type="gramStart"/>
      <w:r>
        <w:t>Attorney  No</w:t>
      </w:r>
      <w:proofErr w:type="gramEnd"/>
      <w:r>
        <w:t>. ______________</w:t>
      </w:r>
    </w:p>
    <w:p w:rsidR="00863AF7" w:rsidRDefault="00744574" w:rsidP="00EB1ECE">
      <w:pPr>
        <w:spacing w:after="0" w:line="240" w:lineRule="auto"/>
        <w:jc w:val="both"/>
      </w:pPr>
      <w:r>
        <w:tab/>
      </w:r>
      <w:r>
        <w:tab/>
      </w:r>
      <w:r>
        <w:tab/>
      </w:r>
      <w:r>
        <w:tab/>
      </w:r>
      <w:r>
        <w:tab/>
      </w:r>
      <w:r>
        <w:tab/>
      </w:r>
      <w:r>
        <w:tab/>
      </w:r>
      <w:r>
        <w:tab/>
        <w:t xml:space="preserve">        Dated __________________</w:t>
      </w:r>
    </w:p>
    <w:p w:rsidR="00863AF7" w:rsidRDefault="00863AF7" w:rsidP="00EB1ECE">
      <w:pPr>
        <w:spacing w:after="0" w:line="240" w:lineRule="auto"/>
        <w:jc w:val="both"/>
      </w:pPr>
    </w:p>
    <w:p w:rsidR="00863AF7" w:rsidRDefault="00863AF7" w:rsidP="00EB1ECE">
      <w:pPr>
        <w:spacing w:after="0" w:line="240" w:lineRule="auto"/>
        <w:jc w:val="both"/>
      </w:pPr>
      <w:r>
        <w:t>Strike out, whichever is not applicable.</w:t>
      </w:r>
    </w:p>
    <w:p w:rsidR="00863AF7" w:rsidRDefault="00863AF7" w:rsidP="00EB1ECE">
      <w:pPr>
        <w:spacing w:after="0" w:line="240" w:lineRule="auto"/>
        <w:jc w:val="both"/>
      </w:pPr>
    </w:p>
    <w:p w:rsidR="00863AF7" w:rsidRDefault="00863AF7" w:rsidP="00EB1ECE">
      <w:pPr>
        <w:spacing w:after="0" w:line="240" w:lineRule="auto"/>
        <w:jc w:val="both"/>
      </w:pPr>
    </w:p>
    <w:p w:rsidR="00863AF7" w:rsidRDefault="00863AF7" w:rsidP="00EB1ECE">
      <w:pPr>
        <w:spacing w:after="0" w:line="240" w:lineRule="auto"/>
        <w:jc w:val="both"/>
      </w:pPr>
      <w:proofErr w:type="gramStart"/>
      <w:r>
        <w:t>Note  1</w:t>
      </w:r>
      <w:proofErr w:type="gramEnd"/>
      <w:r w:rsidR="00DD28D3">
        <w:t xml:space="preserve"> :   The stamp paper</w:t>
      </w:r>
      <w:r>
        <w:t xml:space="preserve">s of appropriate value shall be purchased in the name of </w:t>
      </w:r>
      <w:r w:rsidR="00485684">
        <w:t>B</w:t>
      </w:r>
      <w:r>
        <w:t xml:space="preserve">ank who issues </w:t>
      </w:r>
    </w:p>
    <w:p w:rsidR="00863AF7" w:rsidRDefault="00863AF7" w:rsidP="00EB1ECE">
      <w:pPr>
        <w:spacing w:after="0" w:line="240" w:lineRule="auto"/>
        <w:jc w:val="both"/>
      </w:pPr>
      <w:r>
        <w:tab/>
        <w:t xml:space="preserve">    </w:t>
      </w:r>
      <w:proofErr w:type="gramStart"/>
      <w:r>
        <w:t>“Bank Guarantee’.</w:t>
      </w:r>
      <w:proofErr w:type="gramEnd"/>
    </w:p>
    <w:p w:rsidR="00863AF7" w:rsidRDefault="00863AF7" w:rsidP="00EB1ECE">
      <w:pPr>
        <w:spacing w:after="0" w:line="240" w:lineRule="auto"/>
        <w:jc w:val="both"/>
      </w:pPr>
    </w:p>
    <w:p w:rsidR="00201FAF" w:rsidRDefault="00863AF7" w:rsidP="000F0C69">
      <w:pPr>
        <w:spacing w:after="0" w:line="240" w:lineRule="auto"/>
        <w:jc w:val="both"/>
      </w:pPr>
      <w:r>
        <w:t xml:space="preserve">Note  2  :   The bank guarantee shall be from a Nationalized Indian Bank </w:t>
      </w:r>
      <w:r w:rsidR="00485684">
        <w:t xml:space="preserve"> only</w:t>
      </w:r>
      <w:r>
        <w:t>.</w:t>
      </w:r>
    </w:p>
    <w:p w:rsidR="001C1D53" w:rsidRDefault="001C1D53" w:rsidP="00EB1ECE">
      <w:pPr>
        <w:jc w:val="both"/>
      </w:pPr>
    </w:p>
    <w:sectPr w:rsidR="001C1D53" w:rsidSect="003F1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DA7"/>
    <w:rsid w:val="00007062"/>
    <w:rsid w:val="00075D6A"/>
    <w:rsid w:val="000F0C69"/>
    <w:rsid w:val="001354AD"/>
    <w:rsid w:val="001C1D53"/>
    <w:rsid w:val="001E4A19"/>
    <w:rsid w:val="00201FAF"/>
    <w:rsid w:val="00236C30"/>
    <w:rsid w:val="00397A5F"/>
    <w:rsid w:val="003F1DA7"/>
    <w:rsid w:val="003F35AC"/>
    <w:rsid w:val="00424838"/>
    <w:rsid w:val="004319D8"/>
    <w:rsid w:val="00481930"/>
    <w:rsid w:val="00485684"/>
    <w:rsid w:val="005F7B0F"/>
    <w:rsid w:val="00630ACF"/>
    <w:rsid w:val="006A1278"/>
    <w:rsid w:val="00744574"/>
    <w:rsid w:val="007B2A4A"/>
    <w:rsid w:val="00863AF7"/>
    <w:rsid w:val="009D1C7D"/>
    <w:rsid w:val="00A215CF"/>
    <w:rsid w:val="00A32EF5"/>
    <w:rsid w:val="00A87528"/>
    <w:rsid w:val="00AE4D99"/>
    <w:rsid w:val="00B941FE"/>
    <w:rsid w:val="00C00A07"/>
    <w:rsid w:val="00D54A18"/>
    <w:rsid w:val="00D66B2B"/>
    <w:rsid w:val="00DD28D3"/>
    <w:rsid w:val="00EB1ECE"/>
    <w:rsid w:val="00EF1AD1"/>
    <w:rsid w:val="00F258E3"/>
    <w:rsid w:val="00F444F2"/>
    <w:rsid w:val="00FE2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QS</cp:lastModifiedBy>
  <cp:revision>21</cp:revision>
  <dcterms:created xsi:type="dcterms:W3CDTF">2015-08-28T05:58:00Z</dcterms:created>
  <dcterms:modified xsi:type="dcterms:W3CDTF">2017-05-09T07:33:00Z</dcterms:modified>
</cp:coreProperties>
</file>